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AD" w:rsidRPr="00967096" w:rsidRDefault="00B901AD" w:rsidP="00B901AD">
      <w:pPr>
        <w:pStyle w:val="a5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967096">
        <w:rPr>
          <w:rFonts w:ascii="Times New Roman" w:eastAsia="黑体" w:hAnsi="Times New Roman" w:cs="Times New Roman"/>
          <w:sz w:val="32"/>
          <w:szCs w:val="32"/>
        </w:rPr>
        <w:t>附件</w:t>
      </w:r>
      <w:r w:rsidRPr="00967096">
        <w:rPr>
          <w:rFonts w:ascii="Times New Roman" w:eastAsia="黑体" w:hAnsi="Times New Roman" w:cs="Times New Roman"/>
          <w:sz w:val="32"/>
          <w:szCs w:val="32"/>
        </w:rPr>
        <w:t>4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8346"/>
      </w:tblGrid>
      <w:tr w:rsidR="00B901AD" w:rsidRPr="00967096" w:rsidTr="000C23F8">
        <w:trPr>
          <w:trHeight w:val="1296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1AD" w:rsidRPr="00967096" w:rsidRDefault="00B3544B" w:rsidP="008C01A8">
            <w:pPr>
              <w:widowControl/>
              <w:spacing w:line="60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网上</w:t>
            </w:r>
            <w:r w:rsidR="00B901AD" w:rsidRPr="00967096">
              <w:rPr>
                <w:rFonts w:eastAsia="方正小标宋简体"/>
                <w:kern w:val="0"/>
                <w:sz w:val="44"/>
                <w:szCs w:val="44"/>
              </w:rPr>
              <w:t>申报操作须知</w:t>
            </w:r>
          </w:p>
        </w:tc>
      </w:tr>
    </w:tbl>
    <w:p w:rsidR="00B901AD" w:rsidRPr="00967096" w:rsidRDefault="007024E8" w:rsidP="00B901A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967096">
        <w:rPr>
          <w:rFonts w:eastAsia="仿宋_GB2312"/>
          <w:sz w:val="32"/>
          <w:szCs w:val="32"/>
        </w:rPr>
        <w:t>本次</w:t>
      </w:r>
      <w:proofErr w:type="gramStart"/>
      <w:r w:rsidR="005D0B22" w:rsidRPr="00967096">
        <w:rPr>
          <w:rFonts w:eastAsia="仿宋_GB2312"/>
          <w:sz w:val="32"/>
          <w:szCs w:val="32"/>
        </w:rPr>
        <w:t>科创板</w:t>
      </w:r>
      <w:proofErr w:type="gramEnd"/>
      <w:r w:rsidR="005D0B22" w:rsidRPr="00967096">
        <w:rPr>
          <w:rFonts w:eastAsia="仿宋_GB2312"/>
          <w:sz w:val="32"/>
          <w:szCs w:val="32"/>
        </w:rPr>
        <w:t>上市企业技术</w:t>
      </w:r>
      <w:proofErr w:type="gramStart"/>
      <w:r w:rsidR="005D0B22" w:rsidRPr="00967096">
        <w:rPr>
          <w:rFonts w:eastAsia="仿宋_GB2312"/>
          <w:sz w:val="32"/>
          <w:szCs w:val="32"/>
        </w:rPr>
        <w:t>创新奖补资金</w:t>
      </w:r>
      <w:proofErr w:type="gramEnd"/>
      <w:r w:rsidR="005D0B22" w:rsidRPr="00967096">
        <w:rPr>
          <w:rFonts w:eastAsia="仿宋_GB2312"/>
          <w:sz w:val="32"/>
          <w:szCs w:val="32"/>
        </w:rPr>
        <w:t>（简称：</w:t>
      </w:r>
      <w:proofErr w:type="gramStart"/>
      <w:r w:rsidR="005D0B22" w:rsidRPr="00967096">
        <w:rPr>
          <w:rFonts w:eastAsia="仿宋_GB2312"/>
          <w:sz w:val="32"/>
          <w:szCs w:val="32"/>
        </w:rPr>
        <w:t>奖补资金</w:t>
      </w:r>
      <w:proofErr w:type="gramEnd"/>
      <w:r w:rsidR="005D0B22" w:rsidRPr="00967096">
        <w:rPr>
          <w:rFonts w:eastAsia="仿宋_GB2312"/>
          <w:sz w:val="32"/>
          <w:szCs w:val="32"/>
        </w:rPr>
        <w:t>）</w:t>
      </w:r>
      <w:r w:rsidRPr="00967096">
        <w:rPr>
          <w:rFonts w:eastAsia="仿宋_GB2312"/>
          <w:sz w:val="32"/>
          <w:szCs w:val="32"/>
        </w:rPr>
        <w:t>的</w:t>
      </w:r>
      <w:r w:rsidR="00B3544B">
        <w:rPr>
          <w:rFonts w:eastAsia="仿宋_GB2312"/>
          <w:sz w:val="32"/>
          <w:szCs w:val="32"/>
        </w:rPr>
        <w:t>网上</w:t>
      </w:r>
      <w:r w:rsidRPr="00967096">
        <w:rPr>
          <w:rFonts w:eastAsia="仿宋_GB2312"/>
          <w:sz w:val="32"/>
          <w:szCs w:val="32"/>
        </w:rPr>
        <w:t>申报，</w:t>
      </w:r>
      <w:r w:rsidRPr="00967096">
        <w:rPr>
          <w:rFonts w:eastAsia="仿宋_GB2312"/>
          <w:kern w:val="0"/>
          <w:sz w:val="32"/>
          <w:szCs w:val="32"/>
        </w:rPr>
        <w:t>申报</w:t>
      </w:r>
      <w:r w:rsidR="00B3544B">
        <w:rPr>
          <w:rFonts w:eastAsia="仿宋_GB2312" w:hint="eastAsia"/>
          <w:kern w:val="0"/>
          <w:sz w:val="32"/>
          <w:szCs w:val="32"/>
        </w:rPr>
        <w:t>企业须</w:t>
      </w:r>
      <w:r w:rsidRPr="00967096">
        <w:rPr>
          <w:rFonts w:eastAsia="仿宋_GB2312"/>
          <w:kern w:val="0"/>
          <w:sz w:val="32"/>
          <w:szCs w:val="32"/>
        </w:rPr>
        <w:t>登录四川省工业项目（资金）管理平台（网址：</w:t>
      </w:r>
      <w:r w:rsidRPr="00967096">
        <w:rPr>
          <w:rFonts w:eastAsia="仿宋_GB2312"/>
          <w:kern w:val="0"/>
          <w:sz w:val="32"/>
          <w:szCs w:val="32"/>
        </w:rPr>
        <w:t>http://202.61.89.178:1088</w:t>
      </w:r>
      <w:r w:rsidRPr="00967096">
        <w:rPr>
          <w:rFonts w:eastAsia="仿宋_GB2312"/>
          <w:kern w:val="0"/>
          <w:sz w:val="32"/>
          <w:szCs w:val="32"/>
        </w:rPr>
        <w:t>），进行如下操作后</w:t>
      </w:r>
      <w:r w:rsidR="00822518" w:rsidRPr="00967096">
        <w:rPr>
          <w:rFonts w:eastAsia="仿宋_GB2312"/>
          <w:kern w:val="0"/>
          <w:sz w:val="32"/>
          <w:szCs w:val="32"/>
        </w:rPr>
        <w:t>方可完成。</w:t>
      </w:r>
      <w:r w:rsidR="00B3544B">
        <w:rPr>
          <w:rFonts w:eastAsia="仿宋_GB2312"/>
          <w:kern w:val="0"/>
          <w:sz w:val="32"/>
          <w:szCs w:val="32"/>
        </w:rPr>
        <w:t>网上</w:t>
      </w:r>
      <w:r w:rsidR="00822518" w:rsidRPr="00967096">
        <w:rPr>
          <w:rFonts w:eastAsia="仿宋_GB2312"/>
          <w:kern w:val="0"/>
          <w:sz w:val="32"/>
          <w:szCs w:val="32"/>
        </w:rPr>
        <w:t>填写的相关信息务必做到完整、准确，与提交的纸质资料对应内容保持一致。</w:t>
      </w:r>
    </w:p>
    <w:p w:rsidR="008C01A8" w:rsidRPr="00EA746E" w:rsidRDefault="008C01A8" w:rsidP="00B901A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A746E">
        <w:rPr>
          <w:rFonts w:ascii="黑体" w:eastAsia="黑体" w:hAnsi="黑体" w:hint="eastAsia"/>
          <w:sz w:val="32"/>
          <w:szCs w:val="32"/>
        </w:rPr>
        <w:t>一、</w:t>
      </w:r>
      <w:r w:rsidR="00971DA8" w:rsidRPr="00EA746E">
        <w:rPr>
          <w:rFonts w:ascii="黑体" w:eastAsia="黑体" w:hAnsi="黑体"/>
          <w:sz w:val="32"/>
          <w:szCs w:val="32"/>
        </w:rPr>
        <w:t>注册</w:t>
      </w:r>
      <w:r w:rsidR="00EF336E" w:rsidRPr="00EA746E">
        <w:rPr>
          <w:rFonts w:ascii="黑体" w:eastAsia="黑体" w:hAnsi="黑体" w:hint="eastAsia"/>
          <w:sz w:val="32"/>
          <w:szCs w:val="32"/>
        </w:rPr>
        <w:t>账号</w:t>
      </w:r>
    </w:p>
    <w:p w:rsidR="00971DA8" w:rsidRPr="00967096" w:rsidRDefault="00971DA8" w:rsidP="00B901A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967096">
        <w:rPr>
          <w:rFonts w:eastAsia="仿宋_GB2312"/>
          <w:kern w:val="0"/>
          <w:sz w:val="32"/>
          <w:szCs w:val="32"/>
        </w:rPr>
        <w:t>点击网页右部绿色</w:t>
      </w:r>
      <w:r w:rsidRPr="00967096">
        <w:rPr>
          <w:rFonts w:eastAsia="仿宋_GB2312"/>
          <w:kern w:val="0"/>
          <w:sz w:val="32"/>
          <w:szCs w:val="32"/>
        </w:rPr>
        <w:t>“</w:t>
      </w:r>
      <w:r w:rsidRPr="00967096">
        <w:rPr>
          <w:rFonts w:eastAsia="仿宋_GB2312"/>
          <w:kern w:val="0"/>
          <w:sz w:val="32"/>
          <w:szCs w:val="32"/>
        </w:rPr>
        <w:t>注册</w:t>
      </w:r>
      <w:r w:rsidRPr="00967096">
        <w:rPr>
          <w:rFonts w:eastAsia="仿宋_GB2312"/>
          <w:kern w:val="0"/>
          <w:sz w:val="32"/>
          <w:szCs w:val="32"/>
        </w:rPr>
        <w:t>”</w:t>
      </w:r>
      <w:r w:rsidRPr="00967096">
        <w:rPr>
          <w:rFonts w:eastAsia="仿宋_GB2312"/>
          <w:kern w:val="0"/>
          <w:sz w:val="32"/>
          <w:szCs w:val="32"/>
        </w:rPr>
        <w:t>按钮，在弹出的框体内完善相关信息后，点击</w:t>
      </w:r>
      <w:proofErr w:type="gramStart"/>
      <w:r w:rsidRPr="00967096">
        <w:rPr>
          <w:rFonts w:eastAsia="仿宋_GB2312"/>
          <w:kern w:val="0"/>
          <w:sz w:val="32"/>
          <w:szCs w:val="32"/>
        </w:rPr>
        <w:t>框体最下方</w:t>
      </w:r>
      <w:proofErr w:type="gramEnd"/>
      <w:r w:rsidRPr="00967096">
        <w:rPr>
          <w:rFonts w:eastAsia="仿宋_GB2312"/>
          <w:kern w:val="0"/>
          <w:sz w:val="32"/>
          <w:szCs w:val="32"/>
        </w:rPr>
        <w:t>注册按钮完成。</w:t>
      </w:r>
    </w:p>
    <w:p w:rsidR="008C01A8" w:rsidRPr="00EA746E" w:rsidRDefault="008C01A8" w:rsidP="00B901A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A746E">
        <w:rPr>
          <w:rFonts w:ascii="黑体" w:eastAsia="黑体" w:hAnsi="黑体" w:hint="eastAsia"/>
          <w:sz w:val="32"/>
          <w:szCs w:val="32"/>
        </w:rPr>
        <w:t>二、</w:t>
      </w:r>
      <w:r w:rsidRPr="00EA746E">
        <w:rPr>
          <w:rFonts w:ascii="黑体" w:eastAsia="黑体" w:hAnsi="黑体"/>
          <w:sz w:val="32"/>
          <w:szCs w:val="32"/>
        </w:rPr>
        <w:t>项目入库</w:t>
      </w:r>
    </w:p>
    <w:p w:rsidR="00971DA8" w:rsidRPr="00967096" w:rsidRDefault="005D0B22" w:rsidP="00B901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7096">
        <w:rPr>
          <w:rFonts w:eastAsia="仿宋_GB2312"/>
          <w:sz w:val="32"/>
          <w:szCs w:val="32"/>
        </w:rPr>
        <w:t>（</w:t>
      </w:r>
      <w:r w:rsidR="008C01A8">
        <w:rPr>
          <w:rFonts w:eastAsia="仿宋_GB2312" w:hint="eastAsia"/>
          <w:sz w:val="32"/>
          <w:szCs w:val="32"/>
        </w:rPr>
        <w:t>一</w:t>
      </w:r>
      <w:r w:rsidRPr="00967096">
        <w:rPr>
          <w:rFonts w:eastAsia="仿宋_GB2312"/>
          <w:sz w:val="32"/>
          <w:szCs w:val="32"/>
        </w:rPr>
        <w:t>）</w:t>
      </w:r>
      <w:r w:rsidR="00735CAF" w:rsidRPr="00967096">
        <w:rPr>
          <w:rFonts w:eastAsia="仿宋_GB2312"/>
          <w:sz w:val="32"/>
          <w:szCs w:val="32"/>
        </w:rPr>
        <w:t>登陆注册的账号后，进入</w:t>
      </w:r>
      <w:r w:rsidR="00735CAF" w:rsidRPr="00967096">
        <w:rPr>
          <w:rFonts w:eastAsia="仿宋_GB2312"/>
          <w:sz w:val="32"/>
          <w:szCs w:val="32"/>
        </w:rPr>
        <w:t>“</w:t>
      </w:r>
      <w:r w:rsidR="00735CAF" w:rsidRPr="00967096">
        <w:rPr>
          <w:rFonts w:eastAsia="仿宋_GB2312"/>
          <w:sz w:val="32"/>
          <w:szCs w:val="32"/>
        </w:rPr>
        <w:t>四川省工业项目（资金）管理平台</w:t>
      </w:r>
      <w:r w:rsidR="00735CAF" w:rsidRPr="00967096">
        <w:rPr>
          <w:rFonts w:eastAsia="仿宋_GB2312"/>
          <w:sz w:val="32"/>
          <w:szCs w:val="32"/>
        </w:rPr>
        <w:t>”</w:t>
      </w:r>
      <w:r w:rsidR="00735CAF" w:rsidRPr="00967096">
        <w:rPr>
          <w:rFonts w:eastAsia="仿宋_GB2312"/>
          <w:sz w:val="32"/>
          <w:szCs w:val="32"/>
        </w:rPr>
        <w:t>，点击网页左部</w:t>
      </w:r>
      <w:r w:rsidR="00735CAF" w:rsidRPr="00967096">
        <w:rPr>
          <w:rFonts w:eastAsia="仿宋_GB2312"/>
          <w:sz w:val="32"/>
          <w:szCs w:val="32"/>
        </w:rPr>
        <w:t>“</w:t>
      </w:r>
      <w:r w:rsidR="00735CAF" w:rsidRPr="00967096">
        <w:rPr>
          <w:rFonts w:eastAsia="仿宋_GB2312"/>
          <w:sz w:val="32"/>
          <w:szCs w:val="32"/>
        </w:rPr>
        <w:t>项目填报</w:t>
      </w:r>
      <w:r w:rsidR="00735CAF" w:rsidRPr="00967096">
        <w:rPr>
          <w:rFonts w:eastAsia="仿宋_GB2312"/>
          <w:sz w:val="32"/>
          <w:szCs w:val="32"/>
        </w:rPr>
        <w:t>—</w:t>
      </w:r>
      <w:r w:rsidR="00735CAF" w:rsidRPr="00967096">
        <w:rPr>
          <w:rFonts w:eastAsia="仿宋_GB2312"/>
          <w:sz w:val="32"/>
          <w:szCs w:val="32"/>
        </w:rPr>
        <w:t>填报新项目</w:t>
      </w:r>
      <w:r w:rsidR="00735CAF" w:rsidRPr="00967096">
        <w:rPr>
          <w:rFonts w:eastAsia="仿宋_GB2312"/>
          <w:sz w:val="32"/>
          <w:szCs w:val="32"/>
        </w:rPr>
        <w:t>”</w:t>
      </w:r>
      <w:r w:rsidR="00735CAF" w:rsidRPr="00967096">
        <w:rPr>
          <w:rFonts w:eastAsia="仿宋_GB2312"/>
          <w:sz w:val="32"/>
          <w:szCs w:val="32"/>
        </w:rPr>
        <w:t>，</w:t>
      </w:r>
      <w:r w:rsidRPr="00967096">
        <w:rPr>
          <w:rFonts w:eastAsia="仿宋_GB2312"/>
          <w:sz w:val="32"/>
          <w:szCs w:val="32"/>
        </w:rPr>
        <w:t>随后点击网页中部蓝色按钮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新增项目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。</w:t>
      </w:r>
    </w:p>
    <w:p w:rsidR="005D0B22" w:rsidRPr="00967096" w:rsidRDefault="005D0B22" w:rsidP="00B901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7096">
        <w:rPr>
          <w:rFonts w:eastAsia="仿宋_GB2312"/>
          <w:sz w:val="32"/>
          <w:szCs w:val="32"/>
        </w:rPr>
        <w:t>（</w:t>
      </w:r>
      <w:r w:rsidR="008C01A8">
        <w:rPr>
          <w:rFonts w:eastAsia="仿宋_GB2312" w:hint="eastAsia"/>
          <w:sz w:val="32"/>
          <w:szCs w:val="32"/>
        </w:rPr>
        <w:t>二</w:t>
      </w:r>
      <w:r w:rsidRPr="00967096">
        <w:rPr>
          <w:rFonts w:eastAsia="仿宋_GB2312"/>
          <w:sz w:val="32"/>
          <w:szCs w:val="32"/>
        </w:rPr>
        <w:t>）弹出框体后，首先完成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项目基本信息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填报。</w:t>
      </w:r>
      <w:proofErr w:type="gramStart"/>
      <w:r w:rsidRPr="00967096">
        <w:rPr>
          <w:rFonts w:eastAsia="仿宋_GB2312"/>
          <w:sz w:val="32"/>
          <w:szCs w:val="32"/>
        </w:rPr>
        <w:t>本次奖补资金</w:t>
      </w:r>
      <w:proofErr w:type="gramEnd"/>
      <w:r w:rsidRPr="00967096">
        <w:rPr>
          <w:rFonts w:eastAsia="仿宋_GB2312"/>
          <w:sz w:val="32"/>
          <w:szCs w:val="32"/>
        </w:rPr>
        <w:t>申报，仅需填写项目名称、项目类型、项目主要内容、</w:t>
      </w:r>
      <w:r w:rsidRPr="00967096">
        <w:rPr>
          <w:rFonts w:eastAsia="仿宋_GB2312"/>
          <w:sz w:val="32"/>
          <w:szCs w:val="32"/>
        </w:rPr>
        <w:t>“5+1”</w:t>
      </w:r>
      <w:r w:rsidRPr="00967096">
        <w:rPr>
          <w:rFonts w:eastAsia="仿宋_GB2312"/>
          <w:sz w:val="32"/>
          <w:szCs w:val="32"/>
        </w:rPr>
        <w:t>产业、项目所在市州、项目所在区县、联系人、联系方式。其中：项目名称统一填写</w:t>
      </w:r>
      <w:r w:rsidRPr="00967096">
        <w:rPr>
          <w:rFonts w:eastAsia="仿宋_GB2312"/>
          <w:sz w:val="32"/>
          <w:szCs w:val="32"/>
        </w:rPr>
        <w:t>“XXX</w:t>
      </w:r>
      <w:r w:rsidRPr="00967096">
        <w:rPr>
          <w:rFonts w:eastAsia="仿宋_GB2312"/>
          <w:sz w:val="32"/>
          <w:szCs w:val="32"/>
        </w:rPr>
        <w:t>公司技术创新奖补项目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，项目类型选择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其他类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，项目主要内容可对公司研发情况进行简要描述。</w:t>
      </w:r>
      <w:r w:rsidR="000E520B" w:rsidRPr="00967096">
        <w:rPr>
          <w:rFonts w:eastAsia="仿宋_GB2312"/>
          <w:sz w:val="32"/>
          <w:szCs w:val="32"/>
        </w:rPr>
        <w:t>填写完成后，点击</w:t>
      </w:r>
      <w:proofErr w:type="gramStart"/>
      <w:r w:rsidR="000E520B" w:rsidRPr="00967096">
        <w:rPr>
          <w:rFonts w:eastAsia="仿宋_GB2312"/>
          <w:sz w:val="32"/>
          <w:szCs w:val="32"/>
        </w:rPr>
        <w:t>框体最下部</w:t>
      </w:r>
      <w:proofErr w:type="gramEnd"/>
      <w:r w:rsidR="000E520B" w:rsidRPr="00967096">
        <w:rPr>
          <w:rFonts w:eastAsia="仿宋_GB2312"/>
          <w:sz w:val="32"/>
          <w:szCs w:val="32"/>
        </w:rPr>
        <w:t>“</w:t>
      </w:r>
      <w:r w:rsidR="000E520B" w:rsidRPr="00967096">
        <w:rPr>
          <w:rFonts w:eastAsia="仿宋_GB2312"/>
          <w:sz w:val="32"/>
          <w:szCs w:val="32"/>
        </w:rPr>
        <w:t>保存项目基本情况</w:t>
      </w:r>
      <w:r w:rsidR="000E520B" w:rsidRPr="00967096">
        <w:rPr>
          <w:rFonts w:eastAsia="仿宋_GB2312"/>
          <w:sz w:val="32"/>
          <w:szCs w:val="32"/>
        </w:rPr>
        <w:t>”</w:t>
      </w:r>
      <w:r w:rsidR="000E520B" w:rsidRPr="00967096">
        <w:rPr>
          <w:rFonts w:eastAsia="仿宋_GB2312"/>
          <w:sz w:val="32"/>
          <w:szCs w:val="32"/>
        </w:rPr>
        <w:t>蓝色按钮。</w:t>
      </w:r>
    </w:p>
    <w:p w:rsidR="000E520B" w:rsidRPr="00967096" w:rsidRDefault="000E520B" w:rsidP="00B901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7096">
        <w:rPr>
          <w:rFonts w:eastAsia="仿宋_GB2312"/>
          <w:sz w:val="32"/>
          <w:szCs w:val="32"/>
        </w:rPr>
        <w:t>（</w:t>
      </w:r>
      <w:r w:rsidR="008C01A8">
        <w:rPr>
          <w:rFonts w:eastAsia="仿宋_GB2312" w:hint="eastAsia"/>
          <w:sz w:val="32"/>
          <w:szCs w:val="32"/>
        </w:rPr>
        <w:t>三</w:t>
      </w:r>
      <w:r w:rsidRPr="00967096">
        <w:rPr>
          <w:rFonts w:eastAsia="仿宋_GB2312"/>
          <w:sz w:val="32"/>
          <w:szCs w:val="32"/>
        </w:rPr>
        <w:t>）完成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企业基本信息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和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企业主导产品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填报。其中，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企业主导产品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框体弹出后，点击网页中部增加企业主</w:t>
      </w:r>
      <w:r w:rsidRPr="00967096">
        <w:rPr>
          <w:rFonts w:eastAsia="仿宋_GB2312"/>
          <w:sz w:val="32"/>
          <w:szCs w:val="32"/>
        </w:rPr>
        <w:lastRenderedPageBreak/>
        <w:t>导产品，完成一项主导产品的信息填写</w:t>
      </w:r>
      <w:r w:rsidR="008A47AB" w:rsidRPr="00967096">
        <w:rPr>
          <w:rFonts w:eastAsia="仿宋_GB2312"/>
          <w:sz w:val="32"/>
          <w:szCs w:val="32"/>
        </w:rPr>
        <w:t>后，点击右侧</w:t>
      </w:r>
      <w:r w:rsidR="008A47AB" w:rsidRPr="00967096">
        <w:rPr>
          <w:rFonts w:eastAsia="仿宋_GB2312"/>
          <w:sz w:val="32"/>
          <w:szCs w:val="32"/>
        </w:rPr>
        <w:t>“</w:t>
      </w:r>
      <w:r w:rsidR="008A47AB" w:rsidRPr="00967096">
        <w:rPr>
          <w:rFonts w:eastAsia="仿宋_GB2312"/>
          <w:sz w:val="32"/>
          <w:szCs w:val="32"/>
        </w:rPr>
        <w:t>增加</w:t>
      </w:r>
      <w:r w:rsidR="008A47AB" w:rsidRPr="00967096">
        <w:rPr>
          <w:rFonts w:eastAsia="仿宋_GB2312"/>
          <w:sz w:val="32"/>
          <w:szCs w:val="32"/>
        </w:rPr>
        <w:t>”</w:t>
      </w:r>
      <w:r w:rsidR="008A47AB" w:rsidRPr="00967096">
        <w:rPr>
          <w:rFonts w:eastAsia="仿宋_GB2312"/>
          <w:sz w:val="32"/>
          <w:szCs w:val="32"/>
        </w:rPr>
        <w:t>按钮</w:t>
      </w:r>
      <w:r w:rsidRPr="00967096">
        <w:rPr>
          <w:rFonts w:eastAsia="仿宋_GB2312"/>
          <w:sz w:val="32"/>
          <w:szCs w:val="32"/>
        </w:rPr>
        <w:t>即可。</w:t>
      </w:r>
    </w:p>
    <w:p w:rsidR="00C6270C" w:rsidRPr="00967096" w:rsidRDefault="00C6270C" w:rsidP="00B901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7096">
        <w:rPr>
          <w:rFonts w:eastAsia="仿宋_GB2312"/>
          <w:sz w:val="32"/>
          <w:szCs w:val="32"/>
        </w:rPr>
        <w:t>（</w:t>
      </w:r>
      <w:r w:rsidR="008C01A8">
        <w:rPr>
          <w:rFonts w:eastAsia="仿宋_GB2312" w:hint="eastAsia"/>
          <w:sz w:val="32"/>
          <w:szCs w:val="32"/>
        </w:rPr>
        <w:t>四</w:t>
      </w:r>
      <w:r w:rsidRPr="00967096">
        <w:rPr>
          <w:rFonts w:eastAsia="仿宋_GB2312"/>
          <w:sz w:val="32"/>
          <w:szCs w:val="32"/>
        </w:rPr>
        <w:t>）完成上述信息填报后，点击网页中部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上报基础信息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，显示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上报成功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即完成了入库操作。</w:t>
      </w:r>
    </w:p>
    <w:p w:rsidR="008C01A8" w:rsidRPr="00EA746E" w:rsidRDefault="008C01A8" w:rsidP="0020705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A746E">
        <w:rPr>
          <w:rFonts w:ascii="黑体" w:eastAsia="黑体" w:hAnsi="黑体" w:hint="eastAsia"/>
          <w:sz w:val="32"/>
          <w:szCs w:val="32"/>
        </w:rPr>
        <w:t>三、</w:t>
      </w:r>
      <w:r w:rsidRPr="00EA746E">
        <w:rPr>
          <w:rFonts w:ascii="黑体" w:eastAsia="黑体" w:hAnsi="黑体"/>
          <w:sz w:val="32"/>
          <w:szCs w:val="32"/>
        </w:rPr>
        <w:t>资料提交</w:t>
      </w:r>
    </w:p>
    <w:p w:rsidR="0020705E" w:rsidRPr="00967096" w:rsidRDefault="0020705E" w:rsidP="0020705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7096">
        <w:rPr>
          <w:rFonts w:eastAsia="仿宋_GB2312"/>
          <w:sz w:val="32"/>
          <w:szCs w:val="32"/>
        </w:rPr>
        <w:t>（</w:t>
      </w:r>
      <w:r w:rsidR="008C01A8">
        <w:rPr>
          <w:rFonts w:eastAsia="仿宋_GB2312" w:hint="eastAsia"/>
          <w:sz w:val="32"/>
          <w:szCs w:val="32"/>
        </w:rPr>
        <w:t>一</w:t>
      </w:r>
      <w:r w:rsidRPr="00967096">
        <w:rPr>
          <w:rFonts w:eastAsia="仿宋_GB2312"/>
          <w:sz w:val="32"/>
          <w:szCs w:val="32"/>
        </w:rPr>
        <w:t>）点击网页左部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项目填报</w:t>
      </w:r>
      <w:r w:rsidRPr="00967096">
        <w:rPr>
          <w:rFonts w:eastAsia="仿宋_GB2312"/>
          <w:sz w:val="32"/>
          <w:szCs w:val="32"/>
        </w:rPr>
        <w:t>—</w:t>
      </w:r>
      <w:r w:rsidRPr="00967096">
        <w:rPr>
          <w:rFonts w:eastAsia="仿宋_GB2312"/>
          <w:sz w:val="32"/>
          <w:szCs w:val="32"/>
        </w:rPr>
        <w:t>申报工业发展资金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后，在框体内找到入库的项目，点击该项目栏最右侧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选择方向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按钮，在弹出网页内选择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科创板上市企业技术创新奖补资金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。仔细阅读申报指南后，点击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选定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蓝色按钮。</w:t>
      </w:r>
    </w:p>
    <w:p w:rsidR="0020705E" w:rsidRPr="00967096" w:rsidRDefault="0020705E" w:rsidP="0020705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7096">
        <w:rPr>
          <w:rFonts w:eastAsia="仿宋_GB2312"/>
          <w:sz w:val="32"/>
          <w:szCs w:val="32"/>
        </w:rPr>
        <w:t>（</w:t>
      </w:r>
      <w:r w:rsidR="008C01A8">
        <w:rPr>
          <w:rFonts w:eastAsia="仿宋_GB2312" w:hint="eastAsia"/>
          <w:sz w:val="32"/>
          <w:szCs w:val="32"/>
        </w:rPr>
        <w:t>二</w:t>
      </w:r>
      <w:r w:rsidRPr="00967096">
        <w:rPr>
          <w:rFonts w:eastAsia="仿宋_GB2312"/>
          <w:sz w:val="32"/>
          <w:szCs w:val="32"/>
        </w:rPr>
        <w:t>）</w:t>
      </w:r>
      <w:r w:rsidR="002D6E49" w:rsidRPr="00967096">
        <w:rPr>
          <w:rFonts w:eastAsia="仿宋_GB2312"/>
          <w:sz w:val="32"/>
          <w:szCs w:val="32"/>
        </w:rPr>
        <w:t>点击网页中部</w:t>
      </w:r>
      <w:r w:rsidR="002D6E49" w:rsidRPr="00967096">
        <w:rPr>
          <w:rFonts w:eastAsia="仿宋_GB2312"/>
          <w:sz w:val="32"/>
          <w:szCs w:val="32"/>
        </w:rPr>
        <w:t>“</w:t>
      </w:r>
      <w:r w:rsidR="002D6E49" w:rsidRPr="00967096">
        <w:rPr>
          <w:rFonts w:eastAsia="仿宋_GB2312"/>
          <w:sz w:val="32"/>
          <w:szCs w:val="32"/>
        </w:rPr>
        <w:t>申报信息完善</w:t>
      </w:r>
      <w:r w:rsidR="002D6E49" w:rsidRPr="00967096">
        <w:rPr>
          <w:rFonts w:eastAsia="仿宋_GB2312"/>
          <w:sz w:val="32"/>
          <w:szCs w:val="32"/>
        </w:rPr>
        <w:t>”</w:t>
      </w:r>
      <w:r w:rsidR="002D6E49" w:rsidRPr="00967096">
        <w:rPr>
          <w:rFonts w:eastAsia="仿宋_GB2312"/>
          <w:sz w:val="32"/>
          <w:szCs w:val="32"/>
        </w:rPr>
        <w:t>按钮，按要求完善相关信息的填报后，点击下部</w:t>
      </w:r>
      <w:r w:rsidR="002D6E49" w:rsidRPr="00967096">
        <w:rPr>
          <w:rFonts w:eastAsia="仿宋_GB2312"/>
          <w:sz w:val="32"/>
          <w:szCs w:val="32"/>
        </w:rPr>
        <w:t>“</w:t>
      </w:r>
      <w:r w:rsidR="002D6E49" w:rsidRPr="00967096">
        <w:rPr>
          <w:rFonts w:eastAsia="仿宋_GB2312"/>
          <w:sz w:val="32"/>
          <w:szCs w:val="32"/>
        </w:rPr>
        <w:t>保存</w:t>
      </w:r>
      <w:r w:rsidR="002D6E49" w:rsidRPr="00967096">
        <w:rPr>
          <w:rFonts w:eastAsia="仿宋_GB2312"/>
          <w:sz w:val="32"/>
          <w:szCs w:val="32"/>
        </w:rPr>
        <w:t>”</w:t>
      </w:r>
      <w:r w:rsidR="002D6E49" w:rsidRPr="00967096">
        <w:rPr>
          <w:rFonts w:eastAsia="仿宋_GB2312"/>
          <w:sz w:val="32"/>
          <w:szCs w:val="32"/>
        </w:rPr>
        <w:t>蓝色按钮。</w:t>
      </w:r>
    </w:p>
    <w:p w:rsidR="00B96891" w:rsidRPr="00967096" w:rsidRDefault="00B96891" w:rsidP="0020705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7096">
        <w:rPr>
          <w:rFonts w:eastAsia="仿宋_GB2312"/>
          <w:sz w:val="32"/>
          <w:szCs w:val="32"/>
        </w:rPr>
        <w:t>（</w:t>
      </w:r>
      <w:r w:rsidR="008C01A8">
        <w:rPr>
          <w:rFonts w:eastAsia="仿宋_GB2312" w:hint="eastAsia"/>
          <w:sz w:val="32"/>
          <w:szCs w:val="32"/>
        </w:rPr>
        <w:t>三</w:t>
      </w:r>
      <w:r w:rsidRPr="00967096">
        <w:rPr>
          <w:rFonts w:eastAsia="仿宋_GB2312"/>
          <w:sz w:val="32"/>
          <w:szCs w:val="32"/>
        </w:rPr>
        <w:t>）点击网页中部</w:t>
      </w:r>
      <w:r w:rsidRPr="00967096">
        <w:rPr>
          <w:rFonts w:eastAsia="仿宋_GB2312"/>
          <w:sz w:val="32"/>
          <w:szCs w:val="32"/>
        </w:rPr>
        <w:t>“</w:t>
      </w:r>
      <w:r w:rsidR="00AA436D" w:rsidRPr="00967096">
        <w:rPr>
          <w:rFonts w:eastAsia="仿宋_GB2312"/>
          <w:sz w:val="32"/>
          <w:szCs w:val="32"/>
        </w:rPr>
        <w:t>相关附件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按钮，</w:t>
      </w:r>
      <w:r w:rsidR="00AA436D" w:rsidRPr="00967096">
        <w:rPr>
          <w:rFonts w:eastAsia="仿宋_GB2312"/>
          <w:sz w:val="32"/>
          <w:szCs w:val="32"/>
        </w:rPr>
        <w:t>在弹出框体内按要求依次上</w:t>
      </w:r>
      <w:proofErr w:type="gramStart"/>
      <w:r w:rsidR="00AA436D" w:rsidRPr="00967096">
        <w:rPr>
          <w:rFonts w:eastAsia="仿宋_GB2312"/>
          <w:sz w:val="32"/>
          <w:szCs w:val="32"/>
        </w:rPr>
        <w:t>传相关</w:t>
      </w:r>
      <w:proofErr w:type="gramEnd"/>
      <w:r w:rsidR="00AA436D" w:rsidRPr="00967096">
        <w:rPr>
          <w:rFonts w:eastAsia="仿宋_GB2312"/>
          <w:sz w:val="32"/>
          <w:szCs w:val="32"/>
        </w:rPr>
        <w:t>资料。因系统格式所限，所有上传的资料均须为</w:t>
      </w:r>
      <w:r w:rsidR="00AA436D" w:rsidRPr="00967096">
        <w:rPr>
          <w:rFonts w:eastAsia="仿宋_GB2312"/>
          <w:sz w:val="32"/>
          <w:szCs w:val="32"/>
        </w:rPr>
        <w:t>Word</w:t>
      </w:r>
      <w:r w:rsidR="00AA436D" w:rsidRPr="00967096">
        <w:rPr>
          <w:rFonts w:eastAsia="仿宋_GB2312"/>
          <w:sz w:val="32"/>
          <w:szCs w:val="32"/>
        </w:rPr>
        <w:t>格式（单个文件</w:t>
      </w:r>
      <w:r w:rsidR="00AA436D" w:rsidRPr="00967096">
        <w:rPr>
          <w:rFonts w:eastAsia="仿宋_GB2312"/>
          <w:sz w:val="32"/>
          <w:szCs w:val="32"/>
        </w:rPr>
        <w:t>50M</w:t>
      </w:r>
      <w:r w:rsidR="00AA436D" w:rsidRPr="00967096">
        <w:rPr>
          <w:rFonts w:eastAsia="仿宋_GB2312"/>
          <w:sz w:val="32"/>
          <w:szCs w:val="32"/>
        </w:rPr>
        <w:t>以内），图片、</w:t>
      </w:r>
      <w:proofErr w:type="gramStart"/>
      <w:r w:rsidR="00AA436D" w:rsidRPr="00967096">
        <w:rPr>
          <w:rFonts w:eastAsia="仿宋_GB2312"/>
          <w:sz w:val="32"/>
          <w:szCs w:val="32"/>
        </w:rPr>
        <w:t>扫描件请在</w:t>
      </w:r>
      <w:proofErr w:type="gramEnd"/>
      <w:r w:rsidR="00AA436D" w:rsidRPr="00967096">
        <w:rPr>
          <w:rFonts w:eastAsia="仿宋_GB2312"/>
          <w:sz w:val="32"/>
          <w:szCs w:val="32"/>
        </w:rPr>
        <w:t>Word</w:t>
      </w:r>
      <w:r w:rsidR="00AA436D" w:rsidRPr="00967096">
        <w:rPr>
          <w:rFonts w:eastAsia="仿宋_GB2312"/>
          <w:sz w:val="32"/>
          <w:szCs w:val="32"/>
        </w:rPr>
        <w:t>文档中插入后上传，</w:t>
      </w:r>
      <w:r w:rsidR="00AA436D" w:rsidRPr="00967096">
        <w:rPr>
          <w:rFonts w:eastAsia="仿宋_GB2312"/>
          <w:sz w:val="32"/>
          <w:szCs w:val="32"/>
        </w:rPr>
        <w:t>PDF</w:t>
      </w:r>
      <w:r w:rsidR="00AA436D" w:rsidRPr="00967096">
        <w:rPr>
          <w:rFonts w:eastAsia="仿宋_GB2312"/>
          <w:sz w:val="32"/>
          <w:szCs w:val="32"/>
        </w:rPr>
        <w:t>文件需提前</w:t>
      </w:r>
      <w:r w:rsidR="006D77B0" w:rsidRPr="00967096">
        <w:rPr>
          <w:rFonts w:eastAsia="仿宋_GB2312"/>
          <w:sz w:val="32"/>
          <w:szCs w:val="32"/>
        </w:rPr>
        <w:t>进行</w:t>
      </w:r>
      <w:r w:rsidR="00AA436D" w:rsidRPr="00967096">
        <w:rPr>
          <w:rFonts w:eastAsia="仿宋_GB2312"/>
          <w:sz w:val="32"/>
          <w:szCs w:val="32"/>
        </w:rPr>
        <w:t>转换</w:t>
      </w:r>
      <w:r w:rsidR="006D77B0" w:rsidRPr="00967096">
        <w:rPr>
          <w:rFonts w:eastAsia="仿宋_GB2312"/>
          <w:sz w:val="32"/>
          <w:szCs w:val="32"/>
        </w:rPr>
        <w:t>；如单个文件超过</w:t>
      </w:r>
      <w:r w:rsidR="006D77B0" w:rsidRPr="00967096">
        <w:rPr>
          <w:rFonts w:eastAsia="仿宋_GB2312"/>
          <w:sz w:val="32"/>
          <w:szCs w:val="32"/>
        </w:rPr>
        <w:t>50M,</w:t>
      </w:r>
      <w:r w:rsidR="006D77B0" w:rsidRPr="00967096">
        <w:rPr>
          <w:rFonts w:eastAsia="仿宋_GB2312"/>
          <w:sz w:val="32"/>
          <w:szCs w:val="32"/>
        </w:rPr>
        <w:t>可点击框体下步</w:t>
      </w:r>
      <w:r w:rsidR="006D77B0" w:rsidRPr="00967096">
        <w:rPr>
          <w:rFonts w:eastAsia="仿宋_GB2312"/>
          <w:sz w:val="32"/>
          <w:szCs w:val="32"/>
        </w:rPr>
        <w:t>“</w:t>
      </w:r>
      <w:r w:rsidR="006D77B0" w:rsidRPr="00967096">
        <w:rPr>
          <w:rFonts w:eastAsia="仿宋_GB2312"/>
          <w:sz w:val="32"/>
          <w:szCs w:val="32"/>
        </w:rPr>
        <w:t>增加附件</w:t>
      </w:r>
      <w:r w:rsidR="006D77B0" w:rsidRPr="00967096">
        <w:rPr>
          <w:rFonts w:eastAsia="仿宋_GB2312"/>
          <w:sz w:val="32"/>
          <w:szCs w:val="32"/>
        </w:rPr>
        <w:t>”</w:t>
      </w:r>
      <w:r w:rsidR="006D77B0" w:rsidRPr="00967096">
        <w:rPr>
          <w:rFonts w:eastAsia="仿宋_GB2312"/>
          <w:sz w:val="32"/>
          <w:szCs w:val="32"/>
        </w:rPr>
        <w:t>进行分段上传，在文件名中标记清楚即可。</w:t>
      </w:r>
    </w:p>
    <w:p w:rsidR="0013443E" w:rsidRPr="00967096" w:rsidRDefault="0013443E" w:rsidP="0020705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7096">
        <w:rPr>
          <w:rFonts w:eastAsia="仿宋_GB2312"/>
          <w:sz w:val="32"/>
          <w:szCs w:val="32"/>
        </w:rPr>
        <w:t>（</w:t>
      </w:r>
      <w:r w:rsidR="008C01A8">
        <w:rPr>
          <w:rFonts w:eastAsia="仿宋_GB2312" w:hint="eastAsia"/>
          <w:sz w:val="32"/>
          <w:szCs w:val="32"/>
        </w:rPr>
        <w:t>四</w:t>
      </w:r>
      <w:r w:rsidRPr="00967096">
        <w:rPr>
          <w:rFonts w:eastAsia="仿宋_GB2312"/>
          <w:sz w:val="32"/>
          <w:szCs w:val="32"/>
        </w:rPr>
        <w:t>）上</w:t>
      </w:r>
      <w:proofErr w:type="gramStart"/>
      <w:r w:rsidRPr="00967096">
        <w:rPr>
          <w:rFonts w:eastAsia="仿宋_GB2312"/>
          <w:sz w:val="32"/>
          <w:szCs w:val="32"/>
        </w:rPr>
        <w:t>传完全</w:t>
      </w:r>
      <w:proofErr w:type="gramEnd"/>
      <w:r w:rsidRPr="00967096">
        <w:rPr>
          <w:rFonts w:eastAsia="仿宋_GB2312"/>
          <w:sz w:val="32"/>
          <w:szCs w:val="32"/>
        </w:rPr>
        <w:t>部资料后，可点击网页中部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生成含附件申报书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按钮，下载</w:t>
      </w:r>
      <w:r w:rsidRPr="00967096">
        <w:rPr>
          <w:rFonts w:eastAsia="仿宋_GB2312"/>
          <w:sz w:val="32"/>
          <w:szCs w:val="32"/>
        </w:rPr>
        <w:t>“Report”</w:t>
      </w:r>
      <w:r w:rsidRPr="00967096">
        <w:rPr>
          <w:rFonts w:eastAsia="仿宋_GB2312"/>
          <w:sz w:val="32"/>
          <w:szCs w:val="32"/>
        </w:rPr>
        <w:t>文件检查申报书呈现的情况，确认无误后点击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上报申报书</w:t>
      </w:r>
      <w:r w:rsidRPr="00967096">
        <w:rPr>
          <w:rFonts w:eastAsia="仿宋_GB2312"/>
          <w:sz w:val="32"/>
          <w:szCs w:val="32"/>
        </w:rPr>
        <w:t>”</w:t>
      </w:r>
      <w:r w:rsidRPr="00967096">
        <w:rPr>
          <w:rFonts w:eastAsia="仿宋_GB2312"/>
          <w:sz w:val="32"/>
          <w:szCs w:val="32"/>
        </w:rPr>
        <w:t>按钮完成。</w:t>
      </w:r>
    </w:p>
    <w:p w:rsidR="008C01A8" w:rsidRPr="00EA746E" w:rsidRDefault="008C01A8" w:rsidP="0020705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A746E">
        <w:rPr>
          <w:rFonts w:ascii="黑体" w:eastAsia="黑体" w:hAnsi="黑体" w:hint="eastAsia"/>
          <w:sz w:val="32"/>
          <w:szCs w:val="32"/>
        </w:rPr>
        <w:t>四、</w:t>
      </w:r>
      <w:r w:rsidRPr="00EA746E">
        <w:rPr>
          <w:rFonts w:ascii="黑体" w:eastAsia="黑体" w:hAnsi="黑体"/>
          <w:sz w:val="32"/>
          <w:szCs w:val="32"/>
        </w:rPr>
        <w:t>市（州）或扩权试点县（市）审核</w:t>
      </w:r>
    </w:p>
    <w:p w:rsidR="00EF70B7" w:rsidRPr="00967096" w:rsidRDefault="00EF70B7" w:rsidP="0020705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67096">
        <w:rPr>
          <w:rFonts w:eastAsia="仿宋_GB2312"/>
          <w:sz w:val="32"/>
          <w:szCs w:val="32"/>
        </w:rPr>
        <w:t>市（州）</w:t>
      </w:r>
      <w:r w:rsidR="0000260A">
        <w:rPr>
          <w:rFonts w:eastAsia="仿宋_GB2312" w:hint="eastAsia"/>
          <w:sz w:val="32"/>
          <w:szCs w:val="32"/>
        </w:rPr>
        <w:t>或</w:t>
      </w:r>
      <w:r w:rsidRPr="00967096">
        <w:rPr>
          <w:rFonts w:eastAsia="仿宋_GB2312"/>
          <w:sz w:val="32"/>
          <w:szCs w:val="32"/>
        </w:rPr>
        <w:t>县（市）经济和信息化主管部门</w:t>
      </w:r>
      <w:r w:rsidR="0000260A">
        <w:rPr>
          <w:rFonts w:eastAsia="仿宋_GB2312" w:hint="eastAsia"/>
          <w:sz w:val="32"/>
          <w:szCs w:val="32"/>
        </w:rPr>
        <w:t>，</w:t>
      </w:r>
      <w:r w:rsidRPr="00967096">
        <w:rPr>
          <w:rFonts w:eastAsia="仿宋_GB2312"/>
          <w:sz w:val="32"/>
          <w:szCs w:val="32"/>
        </w:rPr>
        <w:t>会同同级财政部门及时审核汇总企业</w:t>
      </w:r>
      <w:r w:rsidR="00B3544B">
        <w:rPr>
          <w:rFonts w:eastAsia="仿宋_GB2312"/>
          <w:sz w:val="32"/>
          <w:szCs w:val="32"/>
        </w:rPr>
        <w:t>网上</w:t>
      </w:r>
      <w:r w:rsidRPr="00967096">
        <w:rPr>
          <w:rFonts w:eastAsia="仿宋_GB2312"/>
          <w:sz w:val="32"/>
          <w:szCs w:val="32"/>
        </w:rPr>
        <w:t>提交的相关申报资料，</w:t>
      </w:r>
      <w:r w:rsidR="00B3203E" w:rsidRPr="00967096">
        <w:rPr>
          <w:rFonts w:eastAsia="仿宋_GB2312"/>
          <w:sz w:val="32"/>
          <w:szCs w:val="32"/>
        </w:rPr>
        <w:t>审核无误后，</w:t>
      </w:r>
      <w:r w:rsidRPr="00967096">
        <w:rPr>
          <w:rFonts w:eastAsia="仿宋_GB2312"/>
          <w:sz w:val="32"/>
          <w:szCs w:val="32"/>
        </w:rPr>
        <w:t>参照</w:t>
      </w:r>
      <w:r w:rsidRPr="00967096">
        <w:rPr>
          <w:rFonts w:eastAsia="仿宋_GB2312"/>
          <w:sz w:val="32"/>
          <w:szCs w:val="32"/>
        </w:rPr>
        <w:t>“</w:t>
      </w:r>
      <w:r w:rsidRPr="00967096">
        <w:rPr>
          <w:rFonts w:eastAsia="仿宋_GB2312"/>
          <w:sz w:val="32"/>
          <w:szCs w:val="32"/>
        </w:rPr>
        <w:t>工业发展资金</w:t>
      </w:r>
      <w:r w:rsidRPr="00967096">
        <w:rPr>
          <w:rFonts w:eastAsia="仿宋_GB2312"/>
          <w:sz w:val="32"/>
          <w:szCs w:val="32"/>
        </w:rPr>
        <w:t>”</w:t>
      </w:r>
      <w:r w:rsidR="0000260A">
        <w:rPr>
          <w:rFonts w:eastAsia="仿宋_GB2312"/>
          <w:sz w:val="32"/>
          <w:szCs w:val="32"/>
        </w:rPr>
        <w:t>项目审核流程点击提交</w:t>
      </w:r>
      <w:bookmarkStart w:id="0" w:name="_GoBack"/>
      <w:bookmarkEnd w:id="0"/>
      <w:r w:rsidRPr="00967096">
        <w:rPr>
          <w:rFonts w:eastAsia="仿宋_GB2312"/>
          <w:sz w:val="32"/>
          <w:szCs w:val="32"/>
        </w:rPr>
        <w:t>。</w:t>
      </w:r>
    </w:p>
    <w:sectPr w:rsidR="00EF70B7" w:rsidRPr="0096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78" w:rsidRDefault="00D81278" w:rsidP="00B901AD">
      <w:r>
        <w:separator/>
      </w:r>
    </w:p>
  </w:endnote>
  <w:endnote w:type="continuationSeparator" w:id="0">
    <w:p w:rsidR="00D81278" w:rsidRDefault="00D81278" w:rsidP="00B9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78" w:rsidRDefault="00D81278" w:rsidP="00B901AD">
      <w:r>
        <w:separator/>
      </w:r>
    </w:p>
  </w:footnote>
  <w:footnote w:type="continuationSeparator" w:id="0">
    <w:p w:rsidR="00D81278" w:rsidRDefault="00D81278" w:rsidP="00B9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26"/>
    <w:rsid w:val="0000260A"/>
    <w:rsid w:val="00004CED"/>
    <w:rsid w:val="000376CE"/>
    <w:rsid w:val="0003780D"/>
    <w:rsid w:val="00066867"/>
    <w:rsid w:val="0007491C"/>
    <w:rsid w:val="00083F3E"/>
    <w:rsid w:val="000B4F8C"/>
    <w:rsid w:val="000E43EF"/>
    <w:rsid w:val="000E520B"/>
    <w:rsid w:val="000E551A"/>
    <w:rsid w:val="000E58A3"/>
    <w:rsid w:val="000F5B93"/>
    <w:rsid w:val="001118C7"/>
    <w:rsid w:val="001122A6"/>
    <w:rsid w:val="00124967"/>
    <w:rsid w:val="00133CE2"/>
    <w:rsid w:val="0013443E"/>
    <w:rsid w:val="00143AAC"/>
    <w:rsid w:val="00147FD1"/>
    <w:rsid w:val="00150D0B"/>
    <w:rsid w:val="00170E3C"/>
    <w:rsid w:val="00172350"/>
    <w:rsid w:val="00183FBB"/>
    <w:rsid w:val="0018774A"/>
    <w:rsid w:val="00193DEE"/>
    <w:rsid w:val="001957FC"/>
    <w:rsid w:val="001A134D"/>
    <w:rsid w:val="001D0D8C"/>
    <w:rsid w:val="001D2A81"/>
    <w:rsid w:val="001E0449"/>
    <w:rsid w:val="001E5A71"/>
    <w:rsid w:val="001F247C"/>
    <w:rsid w:val="0020705E"/>
    <w:rsid w:val="0023003F"/>
    <w:rsid w:val="0023247C"/>
    <w:rsid w:val="00245FBC"/>
    <w:rsid w:val="00247F46"/>
    <w:rsid w:val="0025573A"/>
    <w:rsid w:val="00263C9A"/>
    <w:rsid w:val="00264366"/>
    <w:rsid w:val="0027134B"/>
    <w:rsid w:val="002867A2"/>
    <w:rsid w:val="002A1BBE"/>
    <w:rsid w:val="002D2177"/>
    <w:rsid w:val="002D6E49"/>
    <w:rsid w:val="00316685"/>
    <w:rsid w:val="00317CB1"/>
    <w:rsid w:val="00322CD7"/>
    <w:rsid w:val="00353977"/>
    <w:rsid w:val="00362484"/>
    <w:rsid w:val="00370147"/>
    <w:rsid w:val="00371055"/>
    <w:rsid w:val="003955BC"/>
    <w:rsid w:val="003A1987"/>
    <w:rsid w:val="003A3C64"/>
    <w:rsid w:val="003B5AFE"/>
    <w:rsid w:val="003E3546"/>
    <w:rsid w:val="003F20C3"/>
    <w:rsid w:val="003F4937"/>
    <w:rsid w:val="00416667"/>
    <w:rsid w:val="0042536C"/>
    <w:rsid w:val="0043350F"/>
    <w:rsid w:val="00435AC8"/>
    <w:rsid w:val="00477F96"/>
    <w:rsid w:val="00480855"/>
    <w:rsid w:val="004B60F0"/>
    <w:rsid w:val="004B6368"/>
    <w:rsid w:val="004C68A8"/>
    <w:rsid w:val="004E1597"/>
    <w:rsid w:val="004E17DE"/>
    <w:rsid w:val="004F35DD"/>
    <w:rsid w:val="005118C9"/>
    <w:rsid w:val="00525ABC"/>
    <w:rsid w:val="0053222E"/>
    <w:rsid w:val="00543FDA"/>
    <w:rsid w:val="00546C53"/>
    <w:rsid w:val="0055406C"/>
    <w:rsid w:val="00556FA4"/>
    <w:rsid w:val="00557852"/>
    <w:rsid w:val="00563CB6"/>
    <w:rsid w:val="00571EE7"/>
    <w:rsid w:val="005772E2"/>
    <w:rsid w:val="00583691"/>
    <w:rsid w:val="005843AF"/>
    <w:rsid w:val="00586144"/>
    <w:rsid w:val="005A3F09"/>
    <w:rsid w:val="005D0B22"/>
    <w:rsid w:val="005F57AC"/>
    <w:rsid w:val="005F7D71"/>
    <w:rsid w:val="005F7DD9"/>
    <w:rsid w:val="00604911"/>
    <w:rsid w:val="0060663B"/>
    <w:rsid w:val="006074AD"/>
    <w:rsid w:val="00624EE0"/>
    <w:rsid w:val="006309D5"/>
    <w:rsid w:val="006A2193"/>
    <w:rsid w:val="006B56FA"/>
    <w:rsid w:val="006B5E9E"/>
    <w:rsid w:val="006D77B0"/>
    <w:rsid w:val="006F4BD0"/>
    <w:rsid w:val="006F6060"/>
    <w:rsid w:val="007024C7"/>
    <w:rsid w:val="007024E8"/>
    <w:rsid w:val="00705E2F"/>
    <w:rsid w:val="00711865"/>
    <w:rsid w:val="0071278D"/>
    <w:rsid w:val="00720589"/>
    <w:rsid w:val="00721DFE"/>
    <w:rsid w:val="00725ECC"/>
    <w:rsid w:val="00726520"/>
    <w:rsid w:val="00731B13"/>
    <w:rsid w:val="007340B4"/>
    <w:rsid w:val="00735CAF"/>
    <w:rsid w:val="00743EC7"/>
    <w:rsid w:val="007858F6"/>
    <w:rsid w:val="00792E86"/>
    <w:rsid w:val="007971AF"/>
    <w:rsid w:val="007B29C8"/>
    <w:rsid w:val="007C186A"/>
    <w:rsid w:val="007C34DB"/>
    <w:rsid w:val="007C5BD1"/>
    <w:rsid w:val="007D0F3C"/>
    <w:rsid w:val="007D2A89"/>
    <w:rsid w:val="00802FB5"/>
    <w:rsid w:val="0080644F"/>
    <w:rsid w:val="00822518"/>
    <w:rsid w:val="008261FF"/>
    <w:rsid w:val="00832223"/>
    <w:rsid w:val="00834C42"/>
    <w:rsid w:val="00837F0E"/>
    <w:rsid w:val="00863FA1"/>
    <w:rsid w:val="00891CDF"/>
    <w:rsid w:val="008A47AB"/>
    <w:rsid w:val="008C01A8"/>
    <w:rsid w:val="008D4C35"/>
    <w:rsid w:val="008D7782"/>
    <w:rsid w:val="008E7DE6"/>
    <w:rsid w:val="008F07DB"/>
    <w:rsid w:val="008F75A8"/>
    <w:rsid w:val="00900467"/>
    <w:rsid w:val="00907F45"/>
    <w:rsid w:val="009158E4"/>
    <w:rsid w:val="0092674C"/>
    <w:rsid w:val="00943B26"/>
    <w:rsid w:val="0095246F"/>
    <w:rsid w:val="009573BF"/>
    <w:rsid w:val="00967096"/>
    <w:rsid w:val="00971DA8"/>
    <w:rsid w:val="00977F6A"/>
    <w:rsid w:val="00990E60"/>
    <w:rsid w:val="00993075"/>
    <w:rsid w:val="009B370E"/>
    <w:rsid w:val="009B57FE"/>
    <w:rsid w:val="009D0042"/>
    <w:rsid w:val="009D2D81"/>
    <w:rsid w:val="009D3EF7"/>
    <w:rsid w:val="009E491E"/>
    <w:rsid w:val="009F044F"/>
    <w:rsid w:val="00A23242"/>
    <w:rsid w:val="00A40551"/>
    <w:rsid w:val="00A54091"/>
    <w:rsid w:val="00A6254B"/>
    <w:rsid w:val="00A63161"/>
    <w:rsid w:val="00A76F26"/>
    <w:rsid w:val="00AA3EAB"/>
    <w:rsid w:val="00AA436D"/>
    <w:rsid w:val="00AB0DCF"/>
    <w:rsid w:val="00AF6FBA"/>
    <w:rsid w:val="00B3203E"/>
    <w:rsid w:val="00B3544B"/>
    <w:rsid w:val="00B40889"/>
    <w:rsid w:val="00B447DD"/>
    <w:rsid w:val="00B54AF1"/>
    <w:rsid w:val="00B66FD3"/>
    <w:rsid w:val="00B74568"/>
    <w:rsid w:val="00B77CFD"/>
    <w:rsid w:val="00B85222"/>
    <w:rsid w:val="00B901AD"/>
    <w:rsid w:val="00B96891"/>
    <w:rsid w:val="00B97565"/>
    <w:rsid w:val="00BA4BCA"/>
    <w:rsid w:val="00BA7AC7"/>
    <w:rsid w:val="00BB41F5"/>
    <w:rsid w:val="00BB501A"/>
    <w:rsid w:val="00BC3D06"/>
    <w:rsid w:val="00BE11DE"/>
    <w:rsid w:val="00BE4264"/>
    <w:rsid w:val="00C07D0B"/>
    <w:rsid w:val="00C21699"/>
    <w:rsid w:val="00C24092"/>
    <w:rsid w:val="00C31470"/>
    <w:rsid w:val="00C47E07"/>
    <w:rsid w:val="00C60365"/>
    <w:rsid w:val="00C6270C"/>
    <w:rsid w:val="00C71374"/>
    <w:rsid w:val="00C7388B"/>
    <w:rsid w:val="00C81785"/>
    <w:rsid w:val="00CB4555"/>
    <w:rsid w:val="00CB613F"/>
    <w:rsid w:val="00CC0579"/>
    <w:rsid w:val="00CD719A"/>
    <w:rsid w:val="00D0582E"/>
    <w:rsid w:val="00D537A4"/>
    <w:rsid w:val="00D60EB2"/>
    <w:rsid w:val="00D61655"/>
    <w:rsid w:val="00D742B0"/>
    <w:rsid w:val="00D81278"/>
    <w:rsid w:val="00D831E4"/>
    <w:rsid w:val="00D96E5D"/>
    <w:rsid w:val="00DB6D02"/>
    <w:rsid w:val="00DD070B"/>
    <w:rsid w:val="00DD27E0"/>
    <w:rsid w:val="00DE5AC2"/>
    <w:rsid w:val="00E13567"/>
    <w:rsid w:val="00E1370D"/>
    <w:rsid w:val="00E22DF5"/>
    <w:rsid w:val="00E24335"/>
    <w:rsid w:val="00E4779C"/>
    <w:rsid w:val="00E47E97"/>
    <w:rsid w:val="00E62D56"/>
    <w:rsid w:val="00E70D62"/>
    <w:rsid w:val="00E84CA3"/>
    <w:rsid w:val="00E87BA5"/>
    <w:rsid w:val="00E91AD6"/>
    <w:rsid w:val="00EA4537"/>
    <w:rsid w:val="00EA746E"/>
    <w:rsid w:val="00EB13A7"/>
    <w:rsid w:val="00EC445B"/>
    <w:rsid w:val="00EC5047"/>
    <w:rsid w:val="00EF336E"/>
    <w:rsid w:val="00EF70B7"/>
    <w:rsid w:val="00F25E02"/>
    <w:rsid w:val="00F4407A"/>
    <w:rsid w:val="00F47B04"/>
    <w:rsid w:val="00F57F6E"/>
    <w:rsid w:val="00F665F3"/>
    <w:rsid w:val="00F70275"/>
    <w:rsid w:val="00F75E1C"/>
    <w:rsid w:val="00F83758"/>
    <w:rsid w:val="00FB3A8B"/>
    <w:rsid w:val="00FB48D9"/>
    <w:rsid w:val="00FC32EE"/>
    <w:rsid w:val="00FD2D96"/>
    <w:rsid w:val="00FD649D"/>
    <w:rsid w:val="00FD68D9"/>
    <w:rsid w:val="00FE49EB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1AD"/>
    <w:rPr>
      <w:sz w:val="18"/>
      <w:szCs w:val="18"/>
    </w:rPr>
  </w:style>
  <w:style w:type="character" w:customStyle="1" w:styleId="Char1">
    <w:name w:val="纯文本 Char"/>
    <w:link w:val="a5"/>
    <w:qFormat/>
    <w:rsid w:val="00B901AD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qFormat/>
    <w:rsid w:val="00B901AD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B901AD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971D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1AD"/>
    <w:rPr>
      <w:sz w:val="18"/>
      <w:szCs w:val="18"/>
    </w:rPr>
  </w:style>
  <w:style w:type="character" w:customStyle="1" w:styleId="Char1">
    <w:name w:val="纯文本 Char"/>
    <w:link w:val="a5"/>
    <w:qFormat/>
    <w:rsid w:val="00B901AD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qFormat/>
    <w:rsid w:val="00B901AD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B901AD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971D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童宇南</dc:creator>
  <cp:keywords/>
  <dc:description/>
  <cp:lastModifiedBy>童宇南</cp:lastModifiedBy>
  <cp:revision>25</cp:revision>
  <dcterms:created xsi:type="dcterms:W3CDTF">2020-12-15T03:06:00Z</dcterms:created>
  <dcterms:modified xsi:type="dcterms:W3CDTF">2020-12-15T08:10:00Z</dcterms:modified>
</cp:coreProperties>
</file>